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E6BA30" w14:textId="77777777" w:rsidR="00E12CAE" w:rsidRPr="00DC5219" w:rsidRDefault="00DC5219" w:rsidP="00DC5219">
      <w:pPr>
        <w:ind w:right="-810" w:hanging="900"/>
        <w:jc w:val="center"/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C5219"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THE LAST 10 YEARS</w:t>
      </w:r>
    </w:p>
    <w:p w14:paraId="3A81AD63" w14:textId="77777777" w:rsidR="00DC5219" w:rsidRDefault="00DC5219" w:rsidP="00DC5219">
      <w:pPr>
        <w:ind w:right="-810" w:hanging="900"/>
        <w:jc w:val="center"/>
      </w:pPr>
      <w:r>
        <w:t>Theatre TCU Kaleidoscope Series, Hayes Theatre</w:t>
      </w:r>
    </w:p>
    <w:p w14:paraId="1BE582D0" w14:textId="77777777" w:rsidR="00DC5219" w:rsidRDefault="00DC5219" w:rsidP="00DC5219">
      <w:pPr>
        <w:ind w:right="-810" w:hanging="900"/>
        <w:jc w:val="center"/>
      </w:pPr>
      <w:r>
        <w:t>Fall 2014</w:t>
      </w:r>
    </w:p>
    <w:p w14:paraId="4ED822DA" w14:textId="77777777" w:rsidR="00DC5219" w:rsidRDefault="00DC5219" w:rsidP="00DC5219">
      <w:pPr>
        <w:ind w:right="-810" w:hanging="900"/>
        <w:jc w:val="center"/>
      </w:pPr>
    </w:p>
    <w:p w14:paraId="54BDF55D" w14:textId="77777777" w:rsidR="00DC5219" w:rsidRDefault="00DC5219" w:rsidP="00DC5219">
      <w:pPr>
        <w:ind w:right="-810" w:hanging="900"/>
      </w:pPr>
      <w:r>
        <w:t>CREATOR/DIRECTOR</w:t>
      </w:r>
    </w:p>
    <w:p w14:paraId="167AC768" w14:textId="77777777" w:rsidR="00DC5219" w:rsidRDefault="00DC5219" w:rsidP="00DC5219">
      <w:pPr>
        <w:ind w:right="-810" w:hanging="900"/>
      </w:pPr>
    </w:p>
    <w:p w14:paraId="7F40935B" w14:textId="77777777" w:rsidR="00DC5219" w:rsidRDefault="00DC5219" w:rsidP="00DC5219">
      <w:pPr>
        <w:ind w:right="-810" w:hanging="900"/>
      </w:pPr>
      <w:r>
        <w:t xml:space="preserve"> </w:t>
      </w:r>
      <w:r>
        <w:tab/>
      </w:r>
      <w:r>
        <w:tab/>
      </w:r>
      <w:bookmarkStart w:id="0" w:name="_GoBack"/>
      <w:bookmarkEnd w:id="0"/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6B61FB33" wp14:editId="28EEB828">
            <wp:extent cx="3837517" cy="59207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st10YearsPoster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701" cy="592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</w:p>
    <w:sectPr w:rsidR="00DC5219" w:rsidSect="00DC5219">
      <w:pgSz w:w="15840" w:h="12240" w:orient="landscape"/>
      <w:pgMar w:top="405" w:right="1440" w:bottom="49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219"/>
    <w:rsid w:val="00895E1D"/>
    <w:rsid w:val="00DC5219"/>
    <w:rsid w:val="00F42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A6542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</Words>
  <Characters>92</Characters>
  <Application>Microsoft Macintosh Word</Application>
  <DocSecurity>0</DocSecurity>
  <Lines>1</Lines>
  <Paragraphs>1</Paragraphs>
  <ScaleCrop>false</ScaleCrop>
  <LinksUpToDate>false</LinksUpToDate>
  <CharactersWithSpaces>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Maas, Penny</dc:creator>
  <cp:keywords/>
  <dc:description/>
  <cp:lastModifiedBy>Maas, Penny</cp:lastModifiedBy>
  <cp:revision>1</cp:revision>
  <dcterms:created xsi:type="dcterms:W3CDTF">2016-09-16T16:42:00Z</dcterms:created>
  <dcterms:modified xsi:type="dcterms:W3CDTF">2016-09-16T16:45:00Z</dcterms:modified>
</cp:coreProperties>
</file>